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B24C" w14:textId="77777777" w:rsidR="00061BE5" w:rsidRPr="00061BE5" w:rsidRDefault="00061BE5" w:rsidP="00061B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061BE5">
        <w:rPr>
          <w:rFonts w:ascii="Times New Roman" w:hAnsi="Times New Roman" w:cs="Times New Roman"/>
          <w:sz w:val="28"/>
          <w:szCs w:val="28"/>
          <w:lang w:val="it-IT"/>
        </w:rPr>
        <w:t>Programma di Studio universitario di primo livello secondo l’accordo di Bologna</w:t>
      </w:r>
    </w:p>
    <w:p w14:paraId="19533EC7" w14:textId="283E337B" w:rsidR="00574B2A" w:rsidRPr="00061BE5" w:rsidRDefault="00061BE5" w:rsidP="00061B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061BE5">
        <w:rPr>
          <w:rFonts w:ascii="Times New Roman" w:hAnsi="Times New Roman" w:cs="Times New Roman"/>
          <w:sz w:val="28"/>
          <w:szCs w:val="28"/>
          <w:lang w:val="it-IT"/>
        </w:rPr>
        <w:t>NOME DEL CORSO DI LAUREA</w:t>
      </w:r>
    </w:p>
    <w:p w14:paraId="299C1177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6356CC68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13ECAB3E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013F4A16" w14:textId="183D2473" w:rsidR="00061BE5" w:rsidRDefault="00061BE5" w:rsidP="00061BE5">
      <w:pPr>
        <w:pStyle w:val="Navadensplet"/>
        <w:jc w:val="center"/>
        <w:rPr>
          <w:rFonts w:eastAsiaTheme="minorEastAsia"/>
          <w:b/>
          <w:sz w:val="28"/>
          <w:szCs w:val="28"/>
          <w:lang w:eastAsia="en-US"/>
        </w:rPr>
      </w:pPr>
      <w:r w:rsidRPr="00061BE5">
        <w:rPr>
          <w:rFonts w:eastAsiaTheme="minorEastAsia"/>
          <w:b/>
          <w:sz w:val="28"/>
          <w:szCs w:val="28"/>
          <w:lang w:eastAsia="en-US"/>
        </w:rPr>
        <w:t xml:space="preserve">TITOLO DELLA TESI DI LAUREA IN LINGUA </w:t>
      </w:r>
      <w:r w:rsidR="00783E83">
        <w:rPr>
          <w:rFonts w:eastAsiaTheme="minorEastAsia"/>
          <w:b/>
          <w:sz w:val="28"/>
          <w:szCs w:val="28"/>
          <w:lang w:eastAsia="en-US"/>
        </w:rPr>
        <w:t>ITALIANA</w:t>
      </w:r>
    </w:p>
    <w:p w14:paraId="417C0BA5" w14:textId="77777777" w:rsidR="00061BE5" w:rsidRPr="00061BE5" w:rsidRDefault="00061BE5" w:rsidP="00061BE5">
      <w:pPr>
        <w:pStyle w:val="Navadensplet"/>
        <w:jc w:val="center"/>
        <w:rPr>
          <w:rFonts w:eastAsiaTheme="minorEastAsia"/>
          <w:b/>
          <w:sz w:val="28"/>
          <w:szCs w:val="28"/>
          <w:lang w:eastAsia="en-US"/>
        </w:rPr>
      </w:pPr>
    </w:p>
    <w:p w14:paraId="7409DC12" w14:textId="319FAE1A" w:rsidR="00061BE5" w:rsidRDefault="00061BE5" w:rsidP="00061BE5">
      <w:pPr>
        <w:pStyle w:val="Navadensplet"/>
        <w:jc w:val="center"/>
        <w:rPr>
          <w:rFonts w:eastAsiaTheme="minorEastAsia"/>
          <w:b/>
          <w:sz w:val="28"/>
          <w:szCs w:val="28"/>
          <w:lang w:eastAsia="en-US"/>
        </w:rPr>
      </w:pPr>
      <w:r w:rsidRPr="00061BE5">
        <w:rPr>
          <w:rFonts w:eastAsiaTheme="minorEastAsia"/>
          <w:b/>
          <w:sz w:val="28"/>
          <w:szCs w:val="28"/>
          <w:lang w:eastAsia="en-US"/>
        </w:rPr>
        <w:t xml:space="preserve">TITOLO DELLA TESI DI LAUREA IN LINGUA </w:t>
      </w:r>
      <w:r w:rsidR="00783E83">
        <w:rPr>
          <w:rFonts w:eastAsiaTheme="minorEastAsia"/>
          <w:b/>
          <w:sz w:val="28"/>
          <w:szCs w:val="28"/>
          <w:lang w:eastAsia="en-US"/>
        </w:rPr>
        <w:t>INGLESE</w:t>
      </w:r>
    </w:p>
    <w:p w14:paraId="40C7A193" w14:textId="77777777" w:rsidR="00061BE5" w:rsidRPr="00061BE5" w:rsidRDefault="00061BE5" w:rsidP="00061BE5">
      <w:pPr>
        <w:pStyle w:val="Navadensplet"/>
        <w:jc w:val="center"/>
        <w:rPr>
          <w:rFonts w:eastAsiaTheme="minorEastAsia"/>
          <w:b/>
          <w:sz w:val="28"/>
          <w:szCs w:val="28"/>
          <w:lang w:eastAsia="en-US"/>
        </w:rPr>
      </w:pPr>
    </w:p>
    <w:p w14:paraId="394C9394" w14:textId="7EE933FF" w:rsidR="00061BE5" w:rsidRPr="00061BE5" w:rsidRDefault="00061BE5" w:rsidP="00061BE5">
      <w:pPr>
        <w:pStyle w:val="Navadensplet"/>
        <w:jc w:val="center"/>
        <w:rPr>
          <w:rFonts w:eastAsiaTheme="minorEastAsia"/>
          <w:b/>
          <w:sz w:val="28"/>
          <w:szCs w:val="28"/>
          <w:lang w:eastAsia="en-US"/>
        </w:rPr>
      </w:pPr>
      <w:r w:rsidRPr="00061BE5">
        <w:rPr>
          <w:rFonts w:eastAsiaTheme="minorEastAsia"/>
          <w:b/>
          <w:sz w:val="28"/>
          <w:szCs w:val="28"/>
          <w:lang w:eastAsia="en-US"/>
        </w:rPr>
        <w:t xml:space="preserve">TITOLO DELLA TESI DI LAUREA IN LINGUA </w:t>
      </w:r>
      <w:r w:rsidR="00783E83">
        <w:rPr>
          <w:rFonts w:eastAsiaTheme="minorEastAsia"/>
          <w:b/>
          <w:sz w:val="28"/>
          <w:szCs w:val="28"/>
          <w:lang w:eastAsia="en-US"/>
        </w:rPr>
        <w:t>SLOVENA</w:t>
      </w:r>
    </w:p>
    <w:p w14:paraId="79722DDB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2C561D93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747FABE5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0F26B26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F056D7E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E4648B4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95FD146" w14:textId="37192972" w:rsidR="00574B2A" w:rsidRPr="00061BE5" w:rsidRDefault="00061BE5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Progetto di tesi</w:t>
      </w:r>
    </w:p>
    <w:p w14:paraId="3BEC2087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6CA8BA6D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2004CA35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72CE083A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lang w:val="it-IT"/>
        </w:rPr>
      </w:pPr>
    </w:p>
    <w:p w14:paraId="651E8304" w14:textId="77777777" w:rsidR="00574B2A" w:rsidRPr="00061BE5" w:rsidRDefault="00574B2A" w:rsidP="00574B2A">
      <w:pPr>
        <w:spacing w:line="360" w:lineRule="auto"/>
        <w:jc w:val="center"/>
        <w:rPr>
          <w:rFonts w:ascii="Times New Roman" w:hAnsi="Times New Roman" w:cs="Times New Roman"/>
          <w:lang w:val="it-IT"/>
        </w:rPr>
      </w:pPr>
    </w:p>
    <w:p w14:paraId="5E952AA9" w14:textId="514F1B86" w:rsidR="00574B2A" w:rsidRPr="00061BE5" w:rsidRDefault="00061BE5" w:rsidP="00574B2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061BE5">
        <w:rPr>
          <w:rFonts w:ascii="Times New Roman" w:hAnsi="Times New Roman" w:cs="Times New Roman"/>
          <w:lang w:val="it-IT"/>
        </w:rPr>
        <w:t>Relatore:</w:t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</w:r>
      <w:r w:rsidR="00574B2A" w:rsidRPr="00061BE5">
        <w:rPr>
          <w:rFonts w:ascii="Times New Roman" w:hAnsi="Times New Roman" w:cs="Times New Roman"/>
          <w:lang w:val="it-IT"/>
        </w:rPr>
        <w:tab/>
        <w:t xml:space="preserve">       </w:t>
      </w:r>
      <w:r w:rsidRPr="00061BE5">
        <w:rPr>
          <w:rFonts w:ascii="Times New Roman" w:hAnsi="Times New Roman" w:cs="Times New Roman"/>
          <w:lang w:val="it-IT"/>
        </w:rPr>
        <w:t>Studente: Nome e Cognome</w:t>
      </w:r>
    </w:p>
    <w:p w14:paraId="1B92790D" w14:textId="77777777" w:rsidR="00574B2A" w:rsidRPr="00061BE5" w:rsidRDefault="00574B2A" w:rsidP="00574B2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5D3AB187" w14:textId="77777777" w:rsidR="00574B2A" w:rsidRPr="00061BE5" w:rsidRDefault="00574B2A" w:rsidP="00574B2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2FB95EA9" w14:textId="03583139" w:rsidR="00574B2A" w:rsidRPr="002C4806" w:rsidRDefault="00574B2A" w:rsidP="00574B2A">
      <w:pPr>
        <w:spacing w:line="360" w:lineRule="auto"/>
        <w:jc w:val="center"/>
        <w:rPr>
          <w:rFonts w:ascii="Times New Roman" w:hAnsi="Times New Roman" w:cs="Times New Roman"/>
          <w:lang w:val="it-IT"/>
        </w:rPr>
        <w:sectPr w:rsidR="00574B2A" w:rsidRPr="002C4806" w:rsidSect="000C5A46">
          <w:footerReference w:type="default" r:id="rId7"/>
          <w:footerReference w:type="first" r:id="rId8"/>
          <w:pgSz w:w="11900" w:h="16840"/>
          <w:pgMar w:top="1418" w:right="1418" w:bottom="1418" w:left="1701" w:header="708" w:footer="708" w:gutter="0"/>
          <w:cols w:space="708"/>
          <w:docGrid w:linePitch="360"/>
        </w:sectPr>
      </w:pPr>
      <w:r w:rsidRPr="002C4806">
        <w:rPr>
          <w:rFonts w:ascii="Times New Roman" w:hAnsi="Times New Roman" w:cs="Times New Roman"/>
          <w:lang w:val="it-IT"/>
        </w:rPr>
        <w:t xml:space="preserve">Maribor, </w:t>
      </w:r>
      <w:r w:rsidR="002C4806" w:rsidRPr="002C4806">
        <w:rPr>
          <w:rFonts w:ascii="Times New Roman" w:hAnsi="Times New Roman" w:cs="Times New Roman"/>
          <w:lang w:val="it-IT"/>
        </w:rPr>
        <w:t>mese anno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9149C4" w14:paraId="40FB9128" w14:textId="77777777" w:rsidTr="00680733">
        <w:trPr>
          <w:trHeight w:val="977"/>
        </w:trPr>
        <w:tc>
          <w:tcPr>
            <w:tcW w:w="8921" w:type="dxa"/>
          </w:tcPr>
          <w:p w14:paraId="75715255" w14:textId="45B3E3B8" w:rsidR="00574B2A" w:rsidRPr="00740422" w:rsidRDefault="002C4806" w:rsidP="00740422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/>
                <w:b/>
                <w:lang w:val="it-IT"/>
              </w:rPr>
            </w:pPr>
            <w:r w:rsidRPr="00740422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lastRenderedPageBreak/>
              <w:t>INTRODUZIONE E DEFINIZIONE DEL PROBLEMA DI RICERCA</w:t>
            </w:r>
            <w:r w:rsidR="00574B2A" w:rsidRPr="00740422">
              <w:rPr>
                <w:rFonts w:ascii="Times New Roman" w:hAnsi="Times New Roman"/>
                <w:b/>
                <w:lang w:val="it-IT"/>
              </w:rPr>
              <w:t xml:space="preserve"> </w:t>
            </w:r>
          </w:p>
          <w:p w14:paraId="2BE75292" w14:textId="18C87257" w:rsidR="00740422" w:rsidRPr="003F28A5" w:rsidRDefault="00740422" w:rsidP="00740422">
            <w:pPr>
              <w:pStyle w:val="Odstavekseznama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F28A5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Titolo in italiano: TITOLO</w:t>
            </w:r>
          </w:p>
          <w:p w14:paraId="48CBD6B8" w14:textId="756AD777" w:rsidR="00740422" w:rsidRPr="003F28A5" w:rsidRDefault="00740422" w:rsidP="00740422">
            <w:pPr>
              <w:pStyle w:val="Odstavekseznama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F28A5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Titolo in inglese: TITOLO TRADOTTO IN INGLESE</w:t>
            </w:r>
          </w:p>
          <w:p w14:paraId="4EBD2469" w14:textId="19D5F921" w:rsidR="00740422" w:rsidRPr="00740422" w:rsidRDefault="00740422" w:rsidP="00740422">
            <w:pPr>
              <w:pStyle w:val="Odstavekseznama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F28A5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Titolo in sloveno: TITOLO TRADOTTO IN SLOVENO</w:t>
            </w:r>
          </w:p>
          <w:p w14:paraId="17707806" w14:textId="6FAD0E8D" w:rsidR="00574B2A" w:rsidRDefault="002C4806" w:rsidP="00680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8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(3 pagine. Il problema di ricerca non è suddiviso in capitoli e sottocapitoli. Citare almeno 7 fonti.)</w:t>
            </w:r>
          </w:p>
          <w:p w14:paraId="50B93C72" w14:textId="77777777" w:rsidR="00574B2A" w:rsidRDefault="00574B2A" w:rsidP="0068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92209" w14:textId="77777777" w:rsidR="00574B2A" w:rsidRPr="00AB371F" w:rsidRDefault="00574B2A" w:rsidP="0068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FC75DD" w14:textId="77777777" w:rsidR="00574B2A" w:rsidRDefault="00574B2A" w:rsidP="00574B2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1D50" w:rsidRPr="00E37147" w14:paraId="1AE6347C" w14:textId="77777777" w:rsidTr="00791D50">
        <w:tc>
          <w:tcPr>
            <w:tcW w:w="9062" w:type="dxa"/>
          </w:tcPr>
          <w:p w14:paraId="5CD2BAD9" w14:textId="2D8B4E4A" w:rsidR="002C4806" w:rsidRPr="002C4806" w:rsidRDefault="00791D50" w:rsidP="002C4806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061BE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2 </w:t>
            </w:r>
            <w:r w:rsidR="002C480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ATTIVITA’ DA SVOLGERE PER LA REALIZZAZIONE DELLA TESI DI LAUREA</w:t>
            </w:r>
          </w:p>
          <w:p w14:paraId="7181C818" w14:textId="1B5701C2" w:rsidR="00791D50" w:rsidRPr="00061BE5" w:rsidRDefault="002C4806" w:rsidP="002C4806">
            <w:pPr>
              <w:jc w:val="both"/>
              <w:rPr>
                <w:rFonts w:ascii="Times New Roman" w:hAnsi="Times New Roman"/>
                <w:lang w:val="it-IT"/>
              </w:rPr>
            </w:pPr>
            <w:r w:rsidRPr="002C48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(Lo studente elenca punto per punto tutti i passaggi necessari del processo di realizzazione della tesi di laurea, dalla scelta dell'argomento, del titolo, ecc. fino alla difesa.)</w:t>
            </w:r>
          </w:p>
        </w:tc>
      </w:tr>
    </w:tbl>
    <w:p w14:paraId="0C7844F4" w14:textId="77777777" w:rsidR="00791D50" w:rsidRPr="00061BE5" w:rsidRDefault="00791D50" w:rsidP="00574B2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E37147" w14:paraId="1CB34872" w14:textId="77777777" w:rsidTr="00740422">
        <w:trPr>
          <w:trHeight w:val="666"/>
        </w:trPr>
        <w:tc>
          <w:tcPr>
            <w:tcW w:w="8921" w:type="dxa"/>
          </w:tcPr>
          <w:p w14:paraId="7CF9F830" w14:textId="00383919" w:rsidR="00574B2A" w:rsidRPr="002C4806" w:rsidRDefault="00791D50" w:rsidP="00680733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  <w:r w:rsidR="00574B2A"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. </w:t>
            </w:r>
            <w:r w:rsidR="002C4806"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SCOPO E OBIETTIVI DELLA TESI DI LAUREA</w:t>
            </w:r>
          </w:p>
        </w:tc>
      </w:tr>
    </w:tbl>
    <w:p w14:paraId="24EEEC65" w14:textId="77777777" w:rsidR="00574B2A" w:rsidRPr="002C4806" w:rsidRDefault="00574B2A" w:rsidP="00574B2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9149C4" w14:paraId="1CBF2397" w14:textId="77777777" w:rsidTr="00680733">
        <w:trPr>
          <w:trHeight w:val="1052"/>
        </w:trPr>
        <w:tc>
          <w:tcPr>
            <w:tcW w:w="8921" w:type="dxa"/>
          </w:tcPr>
          <w:p w14:paraId="2BF9C5E2" w14:textId="4E4B4BFD" w:rsidR="002C4806" w:rsidRPr="00740422" w:rsidRDefault="00791D50" w:rsidP="002C4806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4042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</w:t>
            </w:r>
            <w:r w:rsidR="00574B2A" w:rsidRPr="0074042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. </w:t>
            </w:r>
            <w:r w:rsidR="002C4806" w:rsidRPr="0074042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DOMANDE DI RICERCA, IPOTESI</w:t>
            </w:r>
          </w:p>
          <w:p w14:paraId="311343F7" w14:textId="28292A5F" w:rsidR="003674D7" w:rsidRDefault="002C4806" w:rsidP="002C4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8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(In generale, se il metodo è di natura qualitativa, attraverso questo metodo si cercano risposte alle domande di ricerca (non si confermano ipotesi). Se il metodo è di natura quantitativa, si verificano le ipotesi (e non si cercano risposte alle domande di ricerca). </w:t>
            </w:r>
            <w:r w:rsidRPr="002C4806">
              <w:rPr>
                <w:rFonts w:ascii="Times New Roman" w:hAnsi="Times New Roman" w:cs="Times New Roman"/>
                <w:sz w:val="20"/>
                <w:szCs w:val="20"/>
              </w:rPr>
              <w:t>A meno che il relatore non stabilisca diversamente.)</w:t>
            </w:r>
          </w:p>
          <w:p w14:paraId="4B231A92" w14:textId="77777777" w:rsidR="003674D7" w:rsidRPr="003674D7" w:rsidRDefault="003674D7" w:rsidP="00367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C51572" w14:textId="77777777" w:rsidR="00574B2A" w:rsidRPr="002C4476" w:rsidRDefault="00574B2A" w:rsidP="00574B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9149C4" w14:paraId="17781BF2" w14:textId="77777777" w:rsidTr="003F28A5">
        <w:trPr>
          <w:trHeight w:val="1935"/>
        </w:trPr>
        <w:tc>
          <w:tcPr>
            <w:tcW w:w="8921" w:type="dxa"/>
          </w:tcPr>
          <w:p w14:paraId="490B0B19" w14:textId="205E9B63" w:rsidR="002C4806" w:rsidRPr="002C4806" w:rsidRDefault="00791D50" w:rsidP="002C48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61BE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  <w:r w:rsidR="00574B2A" w:rsidRPr="00061BE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. METODOLOGI</w:t>
            </w:r>
            <w:r w:rsid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</w:t>
            </w:r>
          </w:p>
          <w:p w14:paraId="47B5930D" w14:textId="77777777" w:rsidR="002C4806" w:rsidRPr="00E37147" w:rsidRDefault="002C4806" w:rsidP="002C4806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E37147">
              <w:rPr>
                <w:rFonts w:ascii="Times New Roman" w:hAnsi="Times New Roman" w:cs="Times New Roman"/>
                <w:b/>
                <w:lang w:val="it-IT"/>
              </w:rPr>
              <w:t>5.1 Metodo di ricerca</w:t>
            </w:r>
          </w:p>
          <w:p w14:paraId="1BD732D1" w14:textId="77777777" w:rsidR="002C4806" w:rsidRPr="00E37147" w:rsidRDefault="002C4806" w:rsidP="002C4806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E37147">
              <w:rPr>
                <w:rFonts w:ascii="Times New Roman" w:hAnsi="Times New Roman" w:cs="Times New Roman"/>
                <w:b/>
                <w:lang w:val="it-IT"/>
              </w:rPr>
              <w:t>5.2 Descrizione degli strumenti previsti</w:t>
            </w:r>
          </w:p>
          <w:p w14:paraId="29C52E47" w14:textId="3872CF35" w:rsidR="002C4806" w:rsidRPr="00E37147" w:rsidRDefault="002C4806" w:rsidP="002C4806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E37147">
              <w:rPr>
                <w:rFonts w:ascii="Times New Roman" w:hAnsi="Times New Roman" w:cs="Times New Roman"/>
                <w:b/>
                <w:lang w:val="it-IT"/>
              </w:rPr>
              <w:t xml:space="preserve">5.3 </w:t>
            </w:r>
            <w:r w:rsidR="003F28A5">
              <w:rPr>
                <w:rFonts w:ascii="Times New Roman" w:hAnsi="Times New Roman" w:cs="Times New Roman"/>
                <w:b/>
                <w:lang w:val="it-IT"/>
              </w:rPr>
              <w:t>Campione e p</w:t>
            </w:r>
            <w:r w:rsidRPr="00E37147">
              <w:rPr>
                <w:rFonts w:ascii="Times New Roman" w:hAnsi="Times New Roman" w:cs="Times New Roman"/>
                <w:b/>
                <w:lang w:val="it-IT"/>
              </w:rPr>
              <w:t>rocedura di raccolta e elaborazione dei dati</w:t>
            </w:r>
          </w:p>
          <w:p w14:paraId="548BEFB7" w14:textId="27840849" w:rsidR="00574B2A" w:rsidRPr="009149C4" w:rsidRDefault="00574B2A" w:rsidP="002C48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5D4CBEE" w14:textId="77777777" w:rsidR="00574B2A" w:rsidRPr="002C4476" w:rsidRDefault="00574B2A" w:rsidP="00574B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783E83" w14:paraId="228765AE" w14:textId="77777777" w:rsidTr="00680733">
        <w:tc>
          <w:tcPr>
            <w:tcW w:w="8921" w:type="dxa"/>
          </w:tcPr>
          <w:p w14:paraId="7FA0726D" w14:textId="41810BCF" w:rsidR="00574B2A" w:rsidRPr="002C4806" w:rsidRDefault="00791D50" w:rsidP="006807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  <w:r w:rsidR="00574B2A"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.</w:t>
            </w:r>
            <w:r w:rsidR="002C4806" w:rsidRPr="002C4806">
              <w:rPr>
                <w:lang w:val="it-IT"/>
              </w:rPr>
              <w:t xml:space="preserve"> </w:t>
            </w:r>
            <w:r w:rsidR="002C4806" w:rsidRPr="002C480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CONTENUTO PREVISTO DELLA TESI DI LAUREA</w:t>
            </w:r>
          </w:p>
          <w:p w14:paraId="0F8DFB04" w14:textId="6006DFC3" w:rsidR="00783E83" w:rsidRPr="00E37147" w:rsidRDefault="00783E83" w:rsidP="00783E83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E37147">
              <w:rPr>
                <w:rFonts w:ascii="Times New Roman" w:hAnsi="Times New Roman"/>
                <w:b/>
                <w:lang w:val="it-IT"/>
              </w:rPr>
              <w:t>1 INTRODUZIONE</w:t>
            </w:r>
          </w:p>
          <w:p w14:paraId="54E3703D" w14:textId="77777777" w:rsidR="00783E83" w:rsidRPr="00E37147" w:rsidRDefault="00783E83" w:rsidP="00783E83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E37147">
              <w:rPr>
                <w:rFonts w:ascii="Times New Roman" w:hAnsi="Times New Roman"/>
                <w:b/>
                <w:lang w:val="it-IT"/>
              </w:rPr>
              <w:t>2 SEZIONE TEORICA (denominazione; suddivisione in diverse sezioni e sottosezioni principali)</w:t>
            </w:r>
          </w:p>
          <w:p w14:paraId="3455BF4F" w14:textId="7C800DC9" w:rsidR="00783E83" w:rsidRPr="00783E83" w:rsidRDefault="00783E83" w:rsidP="00783E83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783E83">
              <w:rPr>
                <w:rFonts w:ascii="Times New Roman" w:hAnsi="Times New Roman"/>
                <w:b/>
                <w:lang w:val="it-IT"/>
              </w:rPr>
              <w:t xml:space="preserve">  </w:t>
            </w:r>
            <w:r>
              <w:rPr>
                <w:rFonts w:ascii="Times New Roman" w:hAnsi="Times New Roman"/>
                <w:b/>
                <w:lang w:val="it-IT"/>
              </w:rPr>
              <w:t xml:space="preserve">      </w:t>
            </w:r>
            <w:r w:rsidRPr="00783E83">
              <w:rPr>
                <w:rFonts w:ascii="Times New Roman" w:hAnsi="Times New Roman"/>
                <w:b/>
                <w:lang w:val="it-IT"/>
              </w:rPr>
              <w:t>2.1 Titolo del sottocapitolo</w:t>
            </w:r>
          </w:p>
          <w:p w14:paraId="589909CC" w14:textId="0A9303CD" w:rsidR="00783E83" w:rsidRPr="00783E83" w:rsidRDefault="00783E83" w:rsidP="00783E83">
            <w:pPr>
              <w:pStyle w:val="Odstavekseznam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783E83">
              <w:rPr>
                <w:rFonts w:ascii="Times New Roman" w:hAnsi="Times New Roman"/>
                <w:bCs/>
                <w:sz w:val="24"/>
                <w:szCs w:val="24"/>
              </w:rPr>
              <w:t>2.1.1 Titolo del sottocapitolo</w:t>
            </w:r>
          </w:p>
          <w:p w14:paraId="3AE7576B" w14:textId="720E8957" w:rsidR="00783E83" w:rsidRDefault="00783E83" w:rsidP="00783E83">
            <w:pPr>
              <w:pStyle w:val="Odstavekseznama"/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783E83">
              <w:rPr>
                <w:rFonts w:ascii="Times New Roman" w:hAnsi="Times New Roman"/>
                <w:b/>
                <w:sz w:val="24"/>
                <w:szCs w:val="24"/>
              </w:rPr>
              <w:t>2.2 Titolo del sottocapitolo</w:t>
            </w:r>
          </w:p>
          <w:p w14:paraId="2FA60071" w14:textId="6A4A2E83" w:rsidR="00783E83" w:rsidRPr="00783E83" w:rsidRDefault="00783E83" w:rsidP="00783E83">
            <w:pPr>
              <w:spacing w:line="23" w:lineRule="atLeast"/>
              <w:jc w:val="both"/>
              <w:rPr>
                <w:rFonts w:ascii="Times New Roman" w:hAnsi="Times New Roman"/>
                <w:b/>
                <w:lang w:val="it-IT"/>
              </w:rPr>
            </w:pPr>
            <w:r w:rsidRPr="00783E83">
              <w:rPr>
                <w:rFonts w:ascii="Times New Roman" w:hAnsi="Times New Roman"/>
                <w:b/>
                <w:lang w:val="it-IT"/>
              </w:rPr>
              <w:t xml:space="preserve">3 PARTE EMPIRICA </w:t>
            </w:r>
          </w:p>
          <w:p w14:paraId="0E6BB2F1" w14:textId="29E59059" w:rsidR="00783E83" w:rsidRPr="00783E83" w:rsidRDefault="00783E83" w:rsidP="00783E83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783E83">
              <w:rPr>
                <w:rFonts w:ascii="Times New Roman" w:hAnsi="Times New Roman"/>
                <w:b/>
                <w:lang w:val="it-IT"/>
              </w:rPr>
              <w:t xml:space="preserve">  </w:t>
            </w:r>
            <w:r>
              <w:rPr>
                <w:rFonts w:ascii="Times New Roman" w:hAnsi="Times New Roman"/>
                <w:b/>
                <w:lang w:val="it-IT"/>
              </w:rPr>
              <w:t xml:space="preserve">      </w:t>
            </w:r>
            <w:r w:rsidRPr="00783E83">
              <w:rPr>
                <w:rFonts w:ascii="Times New Roman" w:hAnsi="Times New Roman"/>
                <w:b/>
                <w:lang w:val="it-IT"/>
              </w:rPr>
              <w:t>3.1 Scopo e obiettivi della ricerca</w:t>
            </w:r>
          </w:p>
          <w:p w14:paraId="54BC8165" w14:textId="67DB9190" w:rsidR="00783E83" w:rsidRPr="00783E83" w:rsidRDefault="00783E83" w:rsidP="00783E83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783E83">
              <w:rPr>
                <w:rFonts w:ascii="Times New Roman" w:hAnsi="Times New Roman"/>
                <w:b/>
                <w:lang w:val="it-IT"/>
              </w:rPr>
              <w:t xml:space="preserve">        3.2 Domande/ipotesi di ricerca</w:t>
            </w:r>
          </w:p>
          <w:p w14:paraId="5EBCE238" w14:textId="214CED1D" w:rsidR="00783E83" w:rsidRPr="00783E83" w:rsidRDefault="00783E83" w:rsidP="00783E83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783E83">
              <w:rPr>
                <w:rFonts w:ascii="Times New Roman" w:hAnsi="Times New Roman"/>
                <w:b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lang w:val="it-IT"/>
              </w:rPr>
              <w:t xml:space="preserve">       </w:t>
            </w:r>
            <w:r w:rsidRPr="00783E83">
              <w:rPr>
                <w:rFonts w:ascii="Times New Roman" w:hAnsi="Times New Roman"/>
                <w:b/>
                <w:lang w:val="it-IT"/>
              </w:rPr>
              <w:t>3.3 Metodologia della ricerca</w:t>
            </w:r>
          </w:p>
          <w:p w14:paraId="0F3F7914" w14:textId="3C1ACD9D" w:rsidR="00783E83" w:rsidRPr="00783E83" w:rsidRDefault="00783E83" w:rsidP="00783E83">
            <w:pPr>
              <w:pStyle w:val="Odstavekseznam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83E83">
              <w:rPr>
                <w:rFonts w:ascii="Times New Roman" w:hAnsi="Times New Roman"/>
                <w:bCs/>
                <w:sz w:val="24"/>
                <w:szCs w:val="24"/>
              </w:rPr>
              <w:t>3.3.1 Metodi e tecniche di raccolta dati</w:t>
            </w:r>
          </w:p>
          <w:p w14:paraId="1114BBFA" w14:textId="4C4E096F" w:rsidR="00783E83" w:rsidRPr="00783E83" w:rsidRDefault="00783E83" w:rsidP="00783E83">
            <w:pPr>
              <w:pStyle w:val="Odstavekseznam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</w:t>
            </w:r>
            <w:r w:rsidRPr="00783E83">
              <w:rPr>
                <w:rFonts w:ascii="Times New Roman" w:hAnsi="Times New Roman"/>
                <w:bCs/>
                <w:sz w:val="24"/>
                <w:szCs w:val="24"/>
              </w:rPr>
              <w:t>3.3.2 Descrizione della strumentazione</w:t>
            </w:r>
          </w:p>
          <w:p w14:paraId="0A12833B" w14:textId="65F5597D" w:rsidR="00783E83" w:rsidRDefault="00783E83" w:rsidP="00783E83">
            <w:pPr>
              <w:pStyle w:val="Odstavekseznama"/>
              <w:spacing w:after="0" w:line="23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783E83">
              <w:rPr>
                <w:rFonts w:ascii="Times New Roman" w:hAnsi="Times New Roman"/>
                <w:bCs/>
                <w:sz w:val="24"/>
                <w:szCs w:val="24"/>
              </w:rPr>
              <w:t>3.3.3 Descrizione del campione ed elaborazione dei dati</w:t>
            </w:r>
          </w:p>
          <w:p w14:paraId="29E93589" w14:textId="3EC2F6E0" w:rsidR="00783E83" w:rsidRPr="00E37147" w:rsidRDefault="00783E83" w:rsidP="00783E83">
            <w:pPr>
              <w:spacing w:line="23" w:lineRule="atLeast"/>
              <w:jc w:val="both"/>
              <w:rPr>
                <w:rFonts w:ascii="Times New Roman" w:hAnsi="Times New Roman"/>
                <w:bCs/>
                <w:lang w:val="it-IT"/>
              </w:rPr>
            </w:pPr>
            <w:r w:rsidRPr="00783E83">
              <w:rPr>
                <w:rFonts w:ascii="Times New Roman" w:hAnsi="Times New Roman"/>
                <w:b/>
                <w:lang w:val="it-IT"/>
              </w:rPr>
              <w:t xml:space="preserve">        </w:t>
            </w:r>
            <w:r w:rsidRPr="00E37147">
              <w:rPr>
                <w:rFonts w:ascii="Times New Roman" w:hAnsi="Times New Roman"/>
                <w:b/>
                <w:lang w:val="it-IT"/>
              </w:rPr>
              <w:t>3.4 Risultati</w:t>
            </w:r>
          </w:p>
          <w:p w14:paraId="72B7890E" w14:textId="56E3C062" w:rsidR="00783E83" w:rsidRPr="00E37147" w:rsidRDefault="00783E83" w:rsidP="00783E83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E37147">
              <w:rPr>
                <w:rFonts w:ascii="Times New Roman" w:hAnsi="Times New Roman"/>
                <w:b/>
                <w:lang w:val="it-IT"/>
              </w:rPr>
              <w:t xml:space="preserve">        3.5 Discussione</w:t>
            </w:r>
          </w:p>
          <w:p w14:paraId="0611D873" w14:textId="77777777" w:rsidR="00783E83" w:rsidRPr="00E37147" w:rsidRDefault="00783E83" w:rsidP="00783E83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E37147">
              <w:rPr>
                <w:rFonts w:ascii="Times New Roman" w:hAnsi="Times New Roman"/>
                <w:b/>
                <w:lang w:val="it-IT"/>
              </w:rPr>
              <w:t>4 CONCLUSIONE</w:t>
            </w:r>
          </w:p>
          <w:p w14:paraId="75A958B7" w14:textId="77777777" w:rsidR="00783E83" w:rsidRPr="00E37147" w:rsidRDefault="00783E83" w:rsidP="00783E83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E37147">
              <w:rPr>
                <w:rFonts w:ascii="Times New Roman" w:hAnsi="Times New Roman"/>
                <w:b/>
                <w:lang w:val="it-IT"/>
              </w:rPr>
              <w:t>5 ELENCO DELLA LETTERATURA E DELLE FONTI</w:t>
            </w:r>
          </w:p>
          <w:p w14:paraId="7CBD535F" w14:textId="77777777" w:rsidR="00783E83" w:rsidRPr="00783E83" w:rsidRDefault="00783E83" w:rsidP="00783E83">
            <w:pPr>
              <w:jc w:val="both"/>
              <w:rPr>
                <w:rFonts w:ascii="Times New Roman" w:hAnsi="Times New Roman"/>
                <w:b/>
              </w:rPr>
            </w:pPr>
            <w:r w:rsidRPr="00783E83">
              <w:rPr>
                <w:rFonts w:ascii="Times New Roman" w:hAnsi="Times New Roman"/>
                <w:b/>
              </w:rPr>
              <w:t>ALLEGATI</w:t>
            </w:r>
          </w:p>
          <w:p w14:paraId="023ABD93" w14:textId="3A8CC732" w:rsidR="00574B2A" w:rsidRPr="00783E83" w:rsidRDefault="00574B2A" w:rsidP="00783E83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F547D4F" w14:textId="77777777" w:rsidR="00574B2A" w:rsidRPr="00783E83" w:rsidRDefault="00574B2A" w:rsidP="00574B2A">
      <w:pPr>
        <w:spacing w:line="360" w:lineRule="auto"/>
        <w:rPr>
          <w:rFonts w:ascii="Times New Roman" w:hAnsi="Times New Roman" w:cs="Times New Roman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4B2A" w:rsidRPr="00783E83" w14:paraId="2C318DAE" w14:textId="77777777" w:rsidTr="00680733">
        <w:tc>
          <w:tcPr>
            <w:tcW w:w="8921" w:type="dxa"/>
          </w:tcPr>
          <w:p w14:paraId="275819EA" w14:textId="0E9E5D88" w:rsidR="00574B2A" w:rsidRPr="00783E83" w:rsidRDefault="00791D50" w:rsidP="00A7732A">
            <w:pPr>
              <w:ind w:left="61"/>
              <w:rPr>
                <w:rFonts w:ascii="Times New Roman" w:eastAsia="Arial Unicode MS" w:hAnsi="Times New Roman"/>
                <w:lang w:val="it-IT" w:eastAsia="sl-SI"/>
              </w:rPr>
            </w:pPr>
            <w:r w:rsidRPr="0074042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  <w:r w:rsidR="00574B2A" w:rsidRPr="0074042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. </w:t>
            </w:r>
            <w:r w:rsidR="00A7732A" w:rsidRPr="00A7732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BIBLIOGRAFIA PREVISTA E FONTI</w:t>
            </w:r>
            <w:r w:rsidR="00A7732A" w:rsidRPr="00A7732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it-IT" w:eastAsia="sl-SI"/>
              </w:rPr>
              <w:t xml:space="preserve"> </w:t>
            </w:r>
            <w:r w:rsidR="00A7732A" w:rsidRPr="00A7732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it-IT" w:eastAsia="sl-SI"/>
              </w:rPr>
              <w:br/>
            </w:r>
            <w:r w:rsidR="00A7732A" w:rsidRPr="00A7732A">
              <w:rPr>
                <w:rFonts w:ascii="Times New Roman" w:eastAsia="Arial Unicode MS" w:hAnsi="Times New Roman"/>
                <w:sz w:val="20"/>
                <w:lang w:val="it-IT" w:eastAsia="sl-SI"/>
              </w:rPr>
              <w:t xml:space="preserve">(almeno 20 fonti; di queste, almeno 10 non devono essere più vecchie di 10 anni e almeno 5 devono essere fonti di letteratura e ricerca straniere. </w:t>
            </w:r>
            <w:r w:rsidR="00A7732A" w:rsidRPr="00783E83">
              <w:rPr>
                <w:rFonts w:ascii="Times New Roman" w:eastAsia="Arial Unicode MS" w:hAnsi="Times New Roman"/>
                <w:sz w:val="20"/>
                <w:lang w:val="it-IT" w:eastAsia="sl-SI"/>
              </w:rPr>
              <w:t>Numerare le fonti).</w:t>
            </w:r>
          </w:p>
          <w:p w14:paraId="79E6F428" w14:textId="77777777" w:rsidR="00574B2A" w:rsidRPr="00783E83" w:rsidRDefault="00574B2A" w:rsidP="006807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</w:tbl>
    <w:p w14:paraId="04151C77" w14:textId="77777777" w:rsidR="00574B2A" w:rsidRPr="00783E83" w:rsidRDefault="00574B2A" w:rsidP="00574B2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10513DC6" w14:textId="77777777" w:rsidR="00E37147" w:rsidRDefault="00E37147" w:rsidP="00E37147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01A677F" w14:textId="10197335" w:rsidR="00E37147" w:rsidRPr="00A7732A" w:rsidRDefault="00E37147" w:rsidP="00E37147">
      <w:pPr>
        <w:rPr>
          <w:rFonts w:ascii="Times New Roman" w:hAnsi="Times New Roman"/>
          <w:sz w:val="20"/>
          <w:szCs w:val="20"/>
          <w:lang w:val="it-IT"/>
        </w:rPr>
      </w:pPr>
      <w:r w:rsidRPr="00A7732A">
        <w:rPr>
          <w:rFonts w:ascii="Times New Roman" w:hAnsi="Times New Roman" w:cs="Times New Roman"/>
          <w:b/>
          <w:sz w:val="28"/>
          <w:szCs w:val="28"/>
          <w:lang w:val="it-IT"/>
        </w:rPr>
        <w:t xml:space="preserve">ALLEGATO A: ESEMPIO DI QUESTIONARIO DI SONDAGGIO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br/>
      </w:r>
      <w:r w:rsidRPr="00A7732A">
        <w:rPr>
          <w:rFonts w:ascii="Times New Roman" w:hAnsi="Times New Roman" w:cs="Times New Roman"/>
          <w:bCs/>
          <w:sz w:val="28"/>
          <w:szCs w:val="28"/>
          <w:lang w:val="it-IT"/>
        </w:rPr>
        <w:t>(</w:t>
      </w:r>
      <w:r w:rsidRPr="00A7732A">
        <w:rPr>
          <w:rFonts w:ascii="Times New Roman" w:hAnsi="Times New Roman" w:cs="Times New Roman"/>
          <w:bCs/>
          <w:sz w:val="20"/>
          <w:szCs w:val="20"/>
          <w:lang w:val="it-IT"/>
        </w:rPr>
        <w:t xml:space="preserve">Per citare l'elenco della letteratura, è obbligatorio allegare lo strumento (questionario, intervista, ...) </w:t>
      </w:r>
      <w:r>
        <w:rPr>
          <w:rFonts w:ascii="Times New Roman" w:hAnsi="Times New Roman" w:cs="Times New Roman"/>
          <w:bCs/>
          <w:sz w:val="20"/>
          <w:szCs w:val="20"/>
          <w:lang w:val="it-IT"/>
        </w:rPr>
        <w:t>.</w:t>
      </w:r>
    </w:p>
    <w:p w14:paraId="572F3BBE" w14:textId="77777777" w:rsidR="00F33A0A" w:rsidRPr="00A7732A" w:rsidRDefault="00F33A0A">
      <w:pPr>
        <w:rPr>
          <w:lang w:val="it-IT"/>
        </w:rPr>
      </w:pPr>
    </w:p>
    <w:sectPr w:rsidR="00F33A0A" w:rsidRPr="00A7732A" w:rsidSect="00C83FB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2915D" w14:textId="77777777" w:rsidR="00142016" w:rsidRDefault="00142016" w:rsidP="00574B2A">
      <w:r>
        <w:separator/>
      </w:r>
    </w:p>
  </w:endnote>
  <w:endnote w:type="continuationSeparator" w:id="0">
    <w:p w14:paraId="4C0D1794" w14:textId="77777777" w:rsidR="00142016" w:rsidRDefault="00142016" w:rsidP="0057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4091684"/>
      <w:docPartObj>
        <w:docPartGallery w:val="Page Numbers (Bottom of Page)"/>
        <w:docPartUnique/>
      </w:docPartObj>
    </w:sdtPr>
    <w:sdtEndPr/>
    <w:sdtContent>
      <w:p w14:paraId="19E1C241" w14:textId="77777777" w:rsidR="00C83FB7" w:rsidRDefault="003F28A5">
        <w:pPr>
          <w:pStyle w:val="Noga"/>
          <w:jc w:val="center"/>
        </w:pPr>
      </w:p>
    </w:sdtContent>
  </w:sdt>
  <w:p w14:paraId="04E5E732" w14:textId="77777777" w:rsidR="00C83FB7" w:rsidRDefault="00C83F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287508"/>
      <w:docPartObj>
        <w:docPartGallery w:val="Page Numbers (Bottom of Page)"/>
        <w:docPartUnique/>
      </w:docPartObj>
    </w:sdtPr>
    <w:sdtEndPr/>
    <w:sdtContent>
      <w:p w14:paraId="2E2A5E76" w14:textId="77777777" w:rsidR="000C5A46" w:rsidRDefault="000C5A46">
        <w:pPr>
          <w:pStyle w:val="Noga"/>
          <w:jc w:val="center"/>
        </w:pPr>
        <w:r>
          <w:t>1</w:t>
        </w:r>
      </w:p>
    </w:sdtContent>
  </w:sdt>
  <w:p w14:paraId="2A76A1E5" w14:textId="77777777" w:rsidR="00C83FB7" w:rsidRDefault="00C83FB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9EB0" w14:textId="77777777" w:rsidR="00C83FB7" w:rsidRDefault="000C5A46">
    <w:pPr>
      <w:pStyle w:val="Noga"/>
      <w:jc w:val="center"/>
    </w:pPr>
    <w:r>
      <w:t>2</w:t>
    </w:r>
  </w:p>
  <w:p w14:paraId="2A317A77" w14:textId="77777777" w:rsidR="00C83FB7" w:rsidRDefault="00C83F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D951" w14:textId="77777777" w:rsidR="00142016" w:rsidRDefault="00142016" w:rsidP="00574B2A">
      <w:r>
        <w:separator/>
      </w:r>
    </w:p>
  </w:footnote>
  <w:footnote w:type="continuationSeparator" w:id="0">
    <w:p w14:paraId="5E72642B" w14:textId="77777777" w:rsidR="00142016" w:rsidRDefault="00142016" w:rsidP="0057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32ED"/>
    <w:multiLevelType w:val="multilevel"/>
    <w:tmpl w:val="63EA628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" w15:restartNumberingAfterBreak="0">
    <w:nsid w:val="43E43203"/>
    <w:multiLevelType w:val="hybridMultilevel"/>
    <w:tmpl w:val="B1A82182"/>
    <w:lvl w:ilvl="0" w:tplc="801A0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40AD"/>
    <w:multiLevelType w:val="hybridMultilevel"/>
    <w:tmpl w:val="74DEE42A"/>
    <w:lvl w:ilvl="0" w:tplc="2F32087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C91"/>
    <w:multiLevelType w:val="hybridMultilevel"/>
    <w:tmpl w:val="1416EDF4"/>
    <w:lvl w:ilvl="0" w:tplc="801A0B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023C7D"/>
    <w:multiLevelType w:val="multilevel"/>
    <w:tmpl w:val="87DEC0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b/>
        <w:bCs w:val="0"/>
      </w:rPr>
    </w:lvl>
    <w:lvl w:ilvl="1">
      <w:start w:val="1"/>
      <w:numFmt w:val="decimal"/>
      <w:isLgl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5" w15:restartNumberingAfterBreak="0">
    <w:nsid w:val="6E440533"/>
    <w:multiLevelType w:val="multilevel"/>
    <w:tmpl w:val="57F83C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6E8B1B4E"/>
    <w:multiLevelType w:val="hybridMultilevel"/>
    <w:tmpl w:val="1DB65828"/>
    <w:lvl w:ilvl="0" w:tplc="18AA8B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A165A"/>
    <w:multiLevelType w:val="hybridMultilevel"/>
    <w:tmpl w:val="6E9257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74941">
    <w:abstractNumId w:val="4"/>
  </w:num>
  <w:num w:numId="2" w16cid:durableId="2120559756">
    <w:abstractNumId w:val="5"/>
  </w:num>
  <w:num w:numId="3" w16cid:durableId="702437484">
    <w:abstractNumId w:val="7"/>
  </w:num>
  <w:num w:numId="4" w16cid:durableId="261187031">
    <w:abstractNumId w:val="1"/>
  </w:num>
  <w:num w:numId="5" w16cid:durableId="2033459596">
    <w:abstractNumId w:val="3"/>
  </w:num>
  <w:num w:numId="6" w16cid:durableId="2120561889">
    <w:abstractNumId w:val="0"/>
  </w:num>
  <w:num w:numId="7" w16cid:durableId="773593422">
    <w:abstractNumId w:val="6"/>
  </w:num>
  <w:num w:numId="8" w16cid:durableId="347829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2A"/>
    <w:rsid w:val="00061BE5"/>
    <w:rsid w:val="00095DB4"/>
    <w:rsid w:val="000C5A46"/>
    <w:rsid w:val="0010380D"/>
    <w:rsid w:val="00142016"/>
    <w:rsid w:val="001B5974"/>
    <w:rsid w:val="002C4806"/>
    <w:rsid w:val="003674D7"/>
    <w:rsid w:val="003F28A5"/>
    <w:rsid w:val="00552DFC"/>
    <w:rsid w:val="00553CB8"/>
    <w:rsid w:val="00574B2A"/>
    <w:rsid w:val="00583D85"/>
    <w:rsid w:val="0060153E"/>
    <w:rsid w:val="00717C31"/>
    <w:rsid w:val="00740422"/>
    <w:rsid w:val="00783E83"/>
    <w:rsid w:val="00791D50"/>
    <w:rsid w:val="00A4262E"/>
    <w:rsid w:val="00A7732A"/>
    <w:rsid w:val="00AF7DAB"/>
    <w:rsid w:val="00B61CBD"/>
    <w:rsid w:val="00C83FB7"/>
    <w:rsid w:val="00D56748"/>
    <w:rsid w:val="00E37147"/>
    <w:rsid w:val="00F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DB68"/>
  <w15:chartTrackingRefBased/>
  <w15:docId w15:val="{149EE011-BDEC-450A-9931-68A47D85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4B2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74B2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4B2A"/>
    <w:rPr>
      <w:rFonts w:eastAsiaTheme="minorEastAsia"/>
      <w:sz w:val="24"/>
      <w:szCs w:val="24"/>
      <w:lang w:val="en-US"/>
    </w:rPr>
  </w:style>
  <w:style w:type="table" w:styleId="Tabelamrea">
    <w:name w:val="Table Grid"/>
    <w:basedOn w:val="Navadnatabela"/>
    <w:uiPriority w:val="59"/>
    <w:rsid w:val="00574B2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4B2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574B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74B2A"/>
    <w:rPr>
      <w:rFonts w:eastAsiaTheme="minorEastAsia"/>
      <w:sz w:val="24"/>
      <w:szCs w:val="24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061B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AlmaMater</dc:creator>
  <cp:keywords/>
  <dc:description/>
  <cp:lastModifiedBy>Fisioterapia | Alma Mater Europaea</cp:lastModifiedBy>
  <cp:revision>2</cp:revision>
  <dcterms:created xsi:type="dcterms:W3CDTF">2024-12-20T13:19:00Z</dcterms:created>
  <dcterms:modified xsi:type="dcterms:W3CDTF">2024-12-20T13:19:00Z</dcterms:modified>
</cp:coreProperties>
</file>